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F51D" w14:textId="77777777" w:rsidR="00787E86" w:rsidRPr="00BC5F8D" w:rsidRDefault="00787E86" w:rsidP="00787E86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36BD3A7E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1479CF44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proofErr w:type="spellStart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20110EDD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4973FFBD" w14:textId="2E8E9BF3" w:rsidR="00787E86" w:rsidRPr="00BC5F8D" w:rsidRDefault="00787E86" w:rsidP="00787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Nr.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32309/1661/02.07.2026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0226CC22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         </w:t>
      </w:r>
    </w:p>
    <w:p w14:paraId="2571D8FE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1B9E5B4D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252146FB" w14:textId="77777777" w:rsidR="00787E86" w:rsidRPr="00BC5F8D" w:rsidRDefault="00787E86" w:rsidP="00787E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08ACD2E5" w14:textId="77777777" w:rsidR="00787E86" w:rsidRPr="00BC5F8D" w:rsidRDefault="00787E86" w:rsidP="00787E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69234825" w14:textId="77777777" w:rsidR="00787E86" w:rsidRPr="00BC5F8D" w:rsidRDefault="00787E86" w:rsidP="00787E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993B30C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024893A7" w14:textId="29D9AF0A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Ciocanului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 ”</w:t>
      </w:r>
      <w:bookmarkEnd w:id="1"/>
    </w:p>
    <w:p w14:paraId="35551B4D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1D052435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694AB774" w14:textId="31E310D5" w:rsidR="00787E86" w:rsidRPr="00BC5F8D" w:rsidRDefault="00787E86" w:rsidP="00787E86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Ciocanului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726CD1CD" w14:textId="0227C511" w:rsidR="00787E86" w:rsidRPr="00BC5F8D" w:rsidRDefault="00787E86" w:rsidP="001A4C99">
      <w:pPr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Rețeaua de alimentare cu apă potabilă de serviciu de pe strada </w:t>
      </w:r>
      <w:r w:rsid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Ciocanului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este realizată din oțel 100-OL, având lungimea de </w:t>
      </w:r>
      <w:r w:rsid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95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ml</w:t>
      </w:r>
      <w:r w:rsidR="001A4C9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1A4C99" w:rsidRPr="001A4C9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și conducta realizată din polietilena 63-PE, având lungimea de 113 ml.</w:t>
      </w:r>
    </w:p>
    <w:p w14:paraId="7603BD78" w14:textId="77777777" w:rsidR="00AD3B7A" w:rsidRPr="00AD3B7A" w:rsidRDefault="00AD3B7A" w:rsidP="00AD3B7A">
      <w:pPr>
        <w:spacing w:after="0" w:line="240" w:lineRule="auto"/>
        <w:ind w:right="-52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Strada Ciocanului se află între străzile Gheorghe Doja (pe care există conductă principală 350 mm – OL) și strada Ludușului (pe care există conductă 125 mm – OL).</w:t>
      </w:r>
    </w:p>
    <w:p w14:paraId="13049BCF" w14:textId="77777777" w:rsidR="00787E86" w:rsidRPr="0005742D" w:rsidRDefault="00787E86" w:rsidP="00787E8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2DA0F18" w14:textId="77777777" w:rsidR="00787E86" w:rsidRPr="00BC5F8D" w:rsidRDefault="00787E86" w:rsidP="00787E86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7E8B0676" w14:textId="2762EB94" w:rsidR="00AD3B7A" w:rsidRPr="00AD3B7A" w:rsidRDefault="00AD3B7A" w:rsidP="009E418B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traseul conductei cu apă potabilă de pe strada Ciocanului se află 2 cămine de vane la intersec</w:t>
      </w:r>
      <w:r w:rsidR="009E418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ia cu strada Iernutului.</w:t>
      </w:r>
    </w:p>
    <w:p w14:paraId="1784EB06" w14:textId="77777777" w:rsidR="00AD3B7A" w:rsidRDefault="00AD3B7A" w:rsidP="00787E86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0888E0D" w14:textId="6A6DF60B" w:rsidR="00787E86" w:rsidRPr="00BC5F8D" w:rsidRDefault="00787E86" w:rsidP="00787E86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71BE778A" w14:textId="4B963460" w:rsidR="00787E86" w:rsidRDefault="00787E86" w:rsidP="00787E86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" w:name="_Hlk20340221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</w:t>
      </w:r>
      <w:r w:rsidR="009E418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Ciocanului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au fost identificate </w:t>
      </w:r>
      <w:r w:rsid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12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branșamente la proprietăți.</w:t>
      </w:r>
      <w:bookmarkEnd w:id="2"/>
    </w:p>
    <w:p w14:paraId="32FCDBC6" w14:textId="77777777" w:rsidR="00787E86" w:rsidRPr="0005742D" w:rsidRDefault="00787E86" w:rsidP="00787E86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29881179" w14:textId="77777777" w:rsidR="00787E86" w:rsidRPr="00BC5F8D" w:rsidRDefault="00787E86" w:rsidP="00787E86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641320ED" w14:textId="77777777" w:rsidR="00787E86" w:rsidRPr="00BC5F8D" w:rsidRDefault="00787E86" w:rsidP="00787E86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4CE3195C" w14:textId="77777777" w:rsidR="00787E86" w:rsidRPr="00BC5F8D" w:rsidRDefault="00787E86" w:rsidP="00787E8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3F50C287" w14:textId="77777777" w:rsidR="00787E86" w:rsidRPr="00BC5F8D" w:rsidRDefault="00787E86" w:rsidP="00787E86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1843824C" w14:textId="77777777" w:rsidR="00787E86" w:rsidRPr="00BC5F8D" w:rsidRDefault="00787E86" w:rsidP="00787E86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70EA5B7F" w14:textId="77777777" w:rsidR="00787E86" w:rsidRPr="00BC5F8D" w:rsidRDefault="00787E86" w:rsidP="00787E86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69C518AF" w14:textId="77777777" w:rsidR="00787E86" w:rsidRPr="00BC5F8D" w:rsidRDefault="00787E86" w:rsidP="00787E86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4950F406" w14:textId="77777777" w:rsidR="00787E86" w:rsidRDefault="00787E86" w:rsidP="00787E86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5750E796" w14:textId="77777777" w:rsidR="00F1709A" w:rsidRPr="00BC5F8D" w:rsidRDefault="00F1709A" w:rsidP="00F1709A">
      <w:pPr>
        <w:tabs>
          <w:tab w:val="left" w:pos="1276"/>
          <w:tab w:val="left" w:pos="1416"/>
        </w:tabs>
        <w:spacing w:after="0" w:line="276" w:lineRule="auto"/>
        <w:ind w:left="128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1AE6D16" w14:textId="77777777" w:rsidR="00787E86" w:rsidRPr="00BC5F8D" w:rsidRDefault="00787E86" w:rsidP="00787E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5B9BB5D7" w14:textId="77777777" w:rsidR="00787E86" w:rsidRPr="00BC5F8D" w:rsidRDefault="00787E86" w:rsidP="00787E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F9BD291" w14:textId="416FEDAC" w:rsidR="00787E86" w:rsidRPr="00BC5F8D" w:rsidRDefault="00787E86" w:rsidP="00787E86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 w:rsidR="009E418B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Ciocanului 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17EA003C" w14:textId="77777777" w:rsidR="00787E86" w:rsidRPr="00BC5F8D" w:rsidRDefault="00787E86" w:rsidP="00787E86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0717C582" w14:textId="77777777" w:rsidR="00787E86" w:rsidRPr="00BC5F8D" w:rsidRDefault="00787E86" w:rsidP="00787E86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3600B92F" w14:textId="77777777" w:rsidR="00787E86" w:rsidRPr="00BC5F8D" w:rsidRDefault="00787E86" w:rsidP="00787E86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54CD1950" w14:textId="77777777" w:rsidR="00787E86" w:rsidRPr="00BC5F8D" w:rsidRDefault="00787E86" w:rsidP="00787E86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lastRenderedPageBreak/>
        <w:t>Reducerii pierderilor și costurilor de mentenanță.</w:t>
      </w:r>
    </w:p>
    <w:p w14:paraId="5B50F8B7" w14:textId="77777777" w:rsidR="00787E86" w:rsidRPr="00BC5F8D" w:rsidRDefault="00787E86" w:rsidP="00787E86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În urma analizei, rețeaua existentă:</w:t>
      </w:r>
    </w:p>
    <w:p w14:paraId="4C62587A" w14:textId="77777777" w:rsidR="00787E86" w:rsidRPr="00BC5F8D" w:rsidRDefault="00787E86" w:rsidP="00787E86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73E90B8C" w14:textId="77777777" w:rsidR="00787E86" w:rsidRPr="00BC5F8D" w:rsidRDefault="00787E86" w:rsidP="00787E86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4E6CE1C9" w14:textId="77777777" w:rsidR="00787E86" w:rsidRPr="00BC5F8D" w:rsidRDefault="00787E86" w:rsidP="00787E86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421EB376" w14:textId="77777777" w:rsidR="00787E86" w:rsidRPr="00BC5F8D" w:rsidRDefault="00787E86" w:rsidP="00787E86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2ED78EBC" w14:textId="77777777" w:rsidR="00787E86" w:rsidRPr="00BC5F8D" w:rsidRDefault="00787E86" w:rsidP="00787E86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1E8B861C" w14:textId="4C426E04" w:rsidR="00787E86" w:rsidRPr="00BC5F8D" w:rsidRDefault="00787E86" w:rsidP="009E418B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Starea tehnică actuală a rețelei de alimentare cu apă potabilă de pe strada </w:t>
      </w:r>
      <w:r w:rsidR="009E418B">
        <w:rPr>
          <w:rFonts w:ascii="Times New Roman" w:hAnsi="Times New Roman" w:cs="Times New Roman"/>
          <w:sz w:val="24"/>
          <w:szCs w:val="24"/>
        </w:rPr>
        <w:t xml:space="preserve">Ciocanului </w:t>
      </w:r>
      <w:r w:rsidRPr="00BC5F8D">
        <w:rPr>
          <w:rFonts w:ascii="Times New Roman" w:hAnsi="Times New Roman" w:cs="Times New Roman"/>
          <w:sz w:val="24"/>
          <w:szCs w:val="24"/>
        </w:rPr>
        <w:t xml:space="preserve">   justifică realizarea lucrărilor de intervenție, în vederea:</w:t>
      </w:r>
    </w:p>
    <w:p w14:paraId="69A4A268" w14:textId="77777777" w:rsidR="00787E86" w:rsidRPr="00BC5F8D" w:rsidRDefault="00787E86" w:rsidP="00787E86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6BF75F7F" w14:textId="77777777" w:rsidR="00787E86" w:rsidRPr="00BC5F8D" w:rsidRDefault="00787E86" w:rsidP="00787E86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0C1784AD" w14:textId="77777777" w:rsidR="00787E86" w:rsidRPr="00BC5F8D" w:rsidRDefault="00787E86" w:rsidP="00787E86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7D4985EF" w14:textId="77777777" w:rsidR="00787E86" w:rsidRPr="00BC5F8D" w:rsidRDefault="00787E86" w:rsidP="00787E86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08A41EA9" w14:textId="77777777" w:rsidR="00787E86" w:rsidRPr="00BC5F8D" w:rsidRDefault="00787E86" w:rsidP="00787E86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1B38DE30" w14:textId="77777777" w:rsidR="00787E86" w:rsidRPr="00BC5F8D" w:rsidRDefault="00787E86" w:rsidP="00787E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FB09207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63DF1864" w14:textId="77777777" w:rsidR="00787E86" w:rsidRPr="00BC5F8D" w:rsidRDefault="00787E86" w:rsidP="00787E86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3" w:name="_Toc474137847"/>
      <w:bookmarkStart w:id="4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3"/>
      <w:bookmarkEnd w:id="4"/>
    </w:p>
    <w:p w14:paraId="00B7AC4B" w14:textId="77777777" w:rsidR="00787E86" w:rsidRPr="00BC5F8D" w:rsidRDefault="00787E86" w:rsidP="00787E86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2159654E" w14:textId="77777777" w:rsidR="00787E86" w:rsidRPr="00BC5F8D" w:rsidRDefault="00787E86" w:rsidP="00787E86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7D9033AE" w14:textId="77777777" w:rsidR="00787E86" w:rsidRPr="00BC5F8D" w:rsidRDefault="00787E86" w:rsidP="00787E86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6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6"/>
    </w:p>
    <w:p w14:paraId="201B9775" w14:textId="77777777" w:rsidR="00787E86" w:rsidRPr="00BC5F8D" w:rsidRDefault="00787E86" w:rsidP="00787E86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7" w:name="_Hlk92364176"/>
      <w:bookmarkEnd w:id="5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7"/>
    <w:p w14:paraId="5D8E1B53" w14:textId="77777777" w:rsidR="00787E86" w:rsidRPr="00BC5F8D" w:rsidRDefault="00787E86" w:rsidP="00787E86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8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8"/>
    <w:p w14:paraId="2FBB255B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3994E49B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2012F244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11E4DA05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138CB7F4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1879BFB8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11BCB28A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0F1A108F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75F9E8CE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0F652325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3602031B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063DF349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11AAEE25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657EC4E0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4B53B17F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5263A79D" w14:textId="2ECD3A29" w:rsidR="00AD3B7A" w:rsidRPr="009E418B" w:rsidRDefault="00787E86" w:rsidP="009E418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Pierderi hidraulice reduse (rugozitate mică)</w:t>
      </w:r>
    </w:p>
    <w:p w14:paraId="1643C127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4055B1A3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328C8418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53B46A4E" w14:textId="77777777" w:rsidR="00787E86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477C1EB9" w14:textId="77777777" w:rsidR="009E418B" w:rsidRPr="00BC5F8D" w:rsidRDefault="009E418B" w:rsidP="009E418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4B5F0728" w14:textId="77777777" w:rsidR="00787E86" w:rsidRPr="00BC5F8D" w:rsidRDefault="00787E86" w:rsidP="00787E86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17A254B0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49979E88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58A9A2E4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7EDAFCB6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321DC3EF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3AF27E5E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03E6AE20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43B2AA29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3836CB00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29168C41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610F5781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249CCB0E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2E268DBC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1818413D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758B6FC3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014B8B4C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4A2B9509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05015D7B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206BE325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65F5C367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205632C4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25E655B5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787E86" w:rsidRPr="00BC5F8D" w14:paraId="164ED800" w14:textId="77777777" w:rsidTr="00F613C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072C5B1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1E16CEFA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6C0EFEB8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787E86" w:rsidRPr="00BC5F8D" w14:paraId="7E07DE87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9C134EA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3417E8B3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1446DFE4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787E86" w:rsidRPr="00BC5F8D" w14:paraId="4A30EA9D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EF0E3CC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4A5FBB3C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559EDA7E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787E86" w:rsidRPr="00BC5F8D" w14:paraId="12DED01E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A576E1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53CE7A84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333EFF8F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787E86" w:rsidRPr="00BC5F8D" w14:paraId="2F5DC440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8E2C719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7EFCC665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4254195C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787E86" w:rsidRPr="00BC5F8D" w14:paraId="17614D70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B3E9F52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6C72DEFC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0DE14D5B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787E86" w:rsidRPr="00BC5F8D" w14:paraId="31CECE37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AE49011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7D778F80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6EC90B99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787E86" w:rsidRPr="00BC5F8D" w14:paraId="541D8F72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5C9E187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0CDDF82C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3A867AB0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0D14FCA2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9" w:name="do|ax5|alA|pt6|sp6.3."/>
    </w:p>
    <w:p w14:paraId="792C7BC2" w14:textId="77777777" w:rsidR="00787E86" w:rsidRPr="00BC5F8D" w:rsidRDefault="00787E86" w:rsidP="00787E86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3A94C86C" w14:textId="7E1849B5" w:rsidR="00787E86" w:rsidRPr="00BC5F8D" w:rsidRDefault="00787E86" w:rsidP="00787E86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Pentru condițiile specifice străzii </w:t>
      </w:r>
      <w:r w:rsidR="00AD3B7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Ciocanului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 (zonă urbană rezidențială, trafic moderat, rețea de distribuție secundară), soluția cu conductă din PEHD PE100 este recomandată, având în vedere:</w:t>
      </w:r>
    </w:p>
    <w:p w14:paraId="78D9B651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53342E85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13E99024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024B772B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2427680B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16CF230D" w14:textId="77777777" w:rsidR="00787E86" w:rsidRPr="00BC5F8D" w:rsidRDefault="00787E86" w:rsidP="00787E86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Soluția cu conductă din fontă ductilă poate fi justificată în cazul:</w:t>
      </w:r>
    </w:p>
    <w:p w14:paraId="238064EB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Traficului greu intens;</w:t>
      </w:r>
    </w:p>
    <w:p w14:paraId="0FAC51E2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60CDFBA7" w14:textId="77777777" w:rsidR="00787E86" w:rsidRPr="00BC5F8D" w:rsidRDefault="00787E86" w:rsidP="00787E8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593C2A7B" w14:textId="77777777" w:rsidR="00787E86" w:rsidRPr="00BC5F8D" w:rsidRDefault="00787E86" w:rsidP="00787E86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74369157" w14:textId="77777777" w:rsidR="00787E86" w:rsidRPr="00BC5F8D" w:rsidRDefault="00787E86" w:rsidP="00787E86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6C729C95" w14:textId="77777777" w:rsidR="00787E86" w:rsidRPr="00BC5F8D" w:rsidRDefault="00787E86" w:rsidP="00787E86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3EDE237" w14:textId="77777777" w:rsidR="00787E86" w:rsidRPr="00BC5F8D" w:rsidRDefault="00787E86" w:rsidP="00787E86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580C029D" w14:textId="77777777" w:rsidR="00787E86" w:rsidRPr="00BC5F8D" w:rsidRDefault="00787E86" w:rsidP="00787E8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în care resursele financiare disponibile pentru reabilitarea si dezvoltarea infrastructurii sunt limitate iar nevoia de finanțare a României în acest domeniu este foarte ridicată, se urmărește minimizarea impactului financiar asupra costului de construcție si de întreținere. </w:t>
      </w:r>
    </w:p>
    <w:p w14:paraId="5FCD286F" w14:textId="77777777" w:rsidR="00787E86" w:rsidRPr="00BC5F8D" w:rsidRDefault="00787E86" w:rsidP="00787E8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5C951DA3" w14:textId="77777777" w:rsidR="00787E86" w:rsidRPr="00BC5F8D" w:rsidRDefault="00787E86" w:rsidP="00787E8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787E86" w:rsidRPr="00BC5F8D" w14:paraId="6E443BB5" w14:textId="77777777" w:rsidTr="00F613CB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F9EE4F5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și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6DC276AC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584FA55C" w14:textId="77777777" w:rsidR="00787E86" w:rsidRPr="00BC5F8D" w:rsidRDefault="00787E86" w:rsidP="00F613CB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287A473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8BC8414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6323C4DD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787E86" w:rsidRPr="00BC5F8D" w14:paraId="7A4F4B92" w14:textId="77777777" w:rsidTr="00F613CB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B37E66" w14:textId="77777777" w:rsidR="00787E86" w:rsidRPr="00BC5F8D" w:rsidRDefault="00787E86" w:rsidP="00F613C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6304DB68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C620224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66F9055A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787E86" w:rsidRPr="00BC5F8D" w14:paraId="6D3A3109" w14:textId="77777777" w:rsidTr="00F613CB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4F13263C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CAEB1ED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4EC9AAD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43F6C6EC" w14:textId="77777777" w:rsidR="00787E86" w:rsidRPr="00BC5F8D" w:rsidRDefault="00787E86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1A4C99" w:rsidRPr="00BC5F8D" w14:paraId="436368E0" w14:textId="77777777" w:rsidTr="002F27FD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6C781649" w14:textId="77777777" w:rsidR="001A4C99" w:rsidRPr="00BC5F8D" w:rsidRDefault="001A4C99" w:rsidP="001A4C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FBDDA3" w14:textId="2D6C7A22" w:rsidR="001A4C99" w:rsidRPr="001A4C99" w:rsidRDefault="001A4C99" w:rsidP="001A4C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729E71" w14:textId="4808435E" w:rsidR="001A4C99" w:rsidRPr="001A4C99" w:rsidRDefault="001A4C99" w:rsidP="001A4C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3521ED" w14:textId="1F667BF1" w:rsidR="001A4C99" w:rsidRPr="001A4C99" w:rsidRDefault="001A4C99" w:rsidP="001A4C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1A4C99" w:rsidRPr="00BC5F8D" w14:paraId="108C01CB" w14:textId="77777777" w:rsidTr="002F27FD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57BB22CE" w14:textId="77777777" w:rsidR="001A4C99" w:rsidRPr="00BC5F8D" w:rsidRDefault="001A4C99" w:rsidP="001A4C99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3312FA" w14:textId="6D0866E3" w:rsidR="001A4C99" w:rsidRPr="001A4C99" w:rsidRDefault="001A4C99" w:rsidP="001A4C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6BC800" w14:textId="20A9E58B" w:rsidR="001A4C99" w:rsidRPr="001A4C99" w:rsidRDefault="001A4C99" w:rsidP="001A4C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E49745" w14:textId="0BD7C9CB" w:rsidR="001A4C99" w:rsidRPr="001A4C99" w:rsidRDefault="001A4C99" w:rsidP="001A4C9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</w:tbl>
    <w:p w14:paraId="662D8669" w14:textId="77777777" w:rsidR="00787E86" w:rsidRPr="00BC5F8D" w:rsidRDefault="00787E86" w:rsidP="00787E86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7B8A56CA" w14:textId="77777777" w:rsidR="00787E86" w:rsidRPr="00BC5F8D" w:rsidRDefault="00787E86" w:rsidP="00787E8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05306BC3" w14:textId="77777777" w:rsidR="00787E86" w:rsidRPr="00BC5F8D" w:rsidRDefault="00787E86" w:rsidP="00787E8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2DA2CC5E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5986F249" w14:textId="77777777" w:rsidR="00787E86" w:rsidRPr="00BC5F8D" w:rsidRDefault="00787E86" w:rsidP="00787E86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10" w:name="_Toc532819288"/>
      <w:bookmarkEnd w:id="9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0"/>
    </w:p>
    <w:bookmarkStart w:id="11" w:name="do|ax5|alA|pt6|sp6.3.|lia"/>
    <w:p w14:paraId="2909C6F1" w14:textId="77777777" w:rsidR="00787E86" w:rsidRPr="00BC5F8D" w:rsidRDefault="00787E86" w:rsidP="00787E86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2" w:name="_Toc532819289"/>
      <w:bookmarkEnd w:id="11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2"/>
    </w:p>
    <w:p w14:paraId="7721DF05" w14:textId="77777777" w:rsidR="00787E86" w:rsidRPr="00BC5F8D" w:rsidRDefault="00787E86" w:rsidP="00787E86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787E86" w:rsidRPr="00BC5F8D" w14:paraId="27B972CB" w14:textId="77777777" w:rsidTr="00F613CB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975A9FE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3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20753C2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4E251530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FAAB8DC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382DBBD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5E34B966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787E86" w:rsidRPr="00BC5F8D" w14:paraId="2A8C536C" w14:textId="77777777" w:rsidTr="00F613CB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075AF70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DD81F6D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73A53DE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3B03920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787E86" w:rsidRPr="00BC5F8D" w14:paraId="721087F7" w14:textId="77777777" w:rsidTr="00F613CB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469250F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0BF8D96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A784DD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A0F62B" w14:textId="77777777" w:rsidR="00787E86" w:rsidRPr="00BC5F8D" w:rsidRDefault="00787E86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1A4C99" w:rsidRPr="00BC5F8D" w14:paraId="5E736629" w14:textId="77777777" w:rsidTr="00D63A4A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3CFF58" w14:textId="77777777" w:rsidR="001A4C99" w:rsidRPr="00BC5F8D" w:rsidRDefault="001A4C99" w:rsidP="001A4C99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1CD378" w14:textId="592F03CE" w:rsidR="001A4C99" w:rsidRPr="001A4C99" w:rsidRDefault="001A4C99" w:rsidP="001A4C99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495.008,28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E99038" w14:textId="7BB1EC38" w:rsidR="001A4C99" w:rsidRPr="001A4C99" w:rsidRDefault="001A4C99" w:rsidP="001A4C99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103.253,03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4E5DDB" w14:textId="73C0203E" w:rsidR="001A4C99" w:rsidRPr="001A4C99" w:rsidRDefault="001A4C99" w:rsidP="001A4C99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598.261,31</w:t>
            </w:r>
          </w:p>
        </w:tc>
      </w:tr>
      <w:tr w:rsidR="001A4C99" w:rsidRPr="00BC5F8D" w14:paraId="5F27F736" w14:textId="77777777" w:rsidTr="00455C3F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23174D" w14:textId="77777777" w:rsidR="001A4C99" w:rsidRPr="00BC5F8D" w:rsidRDefault="001A4C99" w:rsidP="001A4C99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41A7BC" w14:textId="16487666" w:rsidR="001A4C99" w:rsidRPr="001A4C99" w:rsidRDefault="001A4C99" w:rsidP="001A4C99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302.470,49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CCAB12" w14:textId="5EF97870" w:rsidR="001A4C99" w:rsidRPr="001A4C99" w:rsidRDefault="001A4C99" w:rsidP="001A4C99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63.518,80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CB87DD" w14:textId="3D350751" w:rsidR="001A4C99" w:rsidRPr="001A4C99" w:rsidRDefault="001A4C99" w:rsidP="001A4C99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A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365.989,30</w:t>
            </w:r>
          </w:p>
        </w:tc>
      </w:tr>
    </w:tbl>
    <w:p w14:paraId="1B43A8DD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0DB1DC63" w14:textId="77777777" w:rsidR="00787E86" w:rsidRPr="00BC5F8D" w:rsidRDefault="00787E86" w:rsidP="00787E86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4" w:name="_Toc532819290"/>
      <w:bookmarkEnd w:id="13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4"/>
    </w:p>
    <w:p w14:paraId="7B607AFB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F5AF827" w14:textId="049B5B62" w:rsidR="00787E86" w:rsidRPr="00BC5F8D" w:rsidRDefault="00787E86" w:rsidP="00787E86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5" w:name="do|ax5|alA|pt6|sp6.3.|lic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="001A4C9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208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ml</w:t>
      </w:r>
    </w:p>
    <w:p w14:paraId="1FEECB82" w14:textId="735300A3" w:rsidR="00787E86" w:rsidRPr="00BC5F8D" w:rsidRDefault="00787E86" w:rsidP="00787E86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 w:rsidR="00F170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12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6" w:name="do|ax5|alA|pt6|sp6.3.|lid"/>
      <w:bookmarkEnd w:id="15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2701FDD0" w14:textId="77777777" w:rsidR="00787E86" w:rsidRPr="00BC5F8D" w:rsidRDefault="00787E86" w:rsidP="00787E86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7" w:name="_Toc532819292"/>
      <w:bookmarkEnd w:id="16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7"/>
    </w:p>
    <w:p w14:paraId="1272E843" w14:textId="77777777" w:rsidR="00787E86" w:rsidRPr="00BC5F8D" w:rsidRDefault="00787E86" w:rsidP="00787E86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5D4501B1" w14:textId="77777777" w:rsidR="00787E86" w:rsidRPr="00BC5F8D" w:rsidRDefault="00787E86" w:rsidP="00787E86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3B5EDBB6" w14:textId="5419D534" w:rsidR="00787E86" w:rsidRPr="00BC5F8D" w:rsidRDefault="00787E86" w:rsidP="00787E86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1A4C9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Ciocanului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411FAAFC" w14:textId="77777777" w:rsidR="00787E86" w:rsidRPr="00BC5F8D" w:rsidRDefault="00787E86" w:rsidP="00787E86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6EF6587" w14:textId="77777777" w:rsidR="00787E86" w:rsidRPr="00BC5F8D" w:rsidRDefault="00787E86" w:rsidP="00787E86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916E008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5D9D73A3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7C6A2128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E86FFC8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C0F660F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5CB3574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FCE5B1C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A8A3550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132C0685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1B02E899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59A1E59C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32F27C12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B8E95AF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8111791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2C1E9F8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439B631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50F739A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CD2DA40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00B9407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73AB506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23F70E8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6DB6A4B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A899C4F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C3E4D1B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D20C671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D69E1C0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206509B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74EF338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AD58BEE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D65F91C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C12843C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D67BC34" w14:textId="77777777" w:rsidR="00787E86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FABD886" w14:textId="77777777" w:rsidR="00787E86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E9E9160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43C0417" w14:textId="77777777" w:rsidR="00787E86" w:rsidRPr="00BC5F8D" w:rsidRDefault="00787E86" w:rsidP="00787E8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D75B5B5" w14:textId="77777777" w:rsidR="00787E86" w:rsidRPr="00BC5F8D" w:rsidRDefault="00787E86" w:rsidP="00787E86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17C8A1F2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06F97571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2B1B3031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4D148DDC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28930465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2B1C5782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7955CE45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6BD7282C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82D0A9C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32FCC86E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26A201EC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8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30308C08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5178EBD1" w14:textId="536EDCD5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1A4C9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Ciocanului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8"/>
    <w:p w14:paraId="26FB93C2" w14:textId="77777777" w:rsidR="00787E86" w:rsidRPr="00BC5F8D" w:rsidRDefault="00787E86" w:rsidP="00787E8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1C60435C" w14:textId="77777777" w:rsidR="00787E86" w:rsidRPr="00BC5F8D" w:rsidRDefault="00787E86" w:rsidP="00787E8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3404D7A5" w14:textId="77777777" w:rsidR="00787E86" w:rsidRPr="00BC5F8D" w:rsidRDefault="00787E86" w:rsidP="00787E8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38D1A9C3" w14:textId="77777777" w:rsidR="00787E86" w:rsidRPr="00BC5F8D" w:rsidRDefault="00787E86" w:rsidP="00787E8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5E6A68FE" w14:textId="61DEDA1B" w:rsidR="00787E86" w:rsidRPr="00BC5F8D" w:rsidRDefault="00787E86" w:rsidP="00787E86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</w:t>
      </w:r>
      <w:r w:rsidR="001A4C9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309/1661/02.07.2026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19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20" w:name="_Hlk105497324"/>
      <w:bookmarkStart w:id="21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conductă de apă strada </w:t>
      </w:r>
      <w:r w:rsidR="001A4C99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Ciocanului</w:t>
      </w:r>
      <w:r w:rsidRPr="00AE1CA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,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Târgu-Mureș”</w:t>
      </w:r>
      <w:bookmarkStart w:id="22" w:name="_Hlk216257137"/>
      <w:bookmarkEnd w:id="20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9"/>
    <w:bookmarkEnd w:id="21"/>
    <w:bookmarkEnd w:id="22"/>
    <w:p w14:paraId="334AB93B" w14:textId="77777777" w:rsidR="00787E86" w:rsidRPr="00BC5F8D" w:rsidRDefault="00787E86" w:rsidP="00787E86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54B0E7EC" w14:textId="77777777" w:rsidR="00787E86" w:rsidRPr="00BC5F8D" w:rsidRDefault="00787E86" w:rsidP="00787E86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21BE1A42" w14:textId="77777777" w:rsidR="00787E86" w:rsidRPr="00BC5F8D" w:rsidRDefault="00787E86" w:rsidP="00787E86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1502216F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0DC94F6E" w14:textId="77777777" w:rsidR="00787E86" w:rsidRPr="00BC5F8D" w:rsidRDefault="00787E86" w:rsidP="00787E86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7EF8F9F6" w14:textId="77777777" w:rsidR="00787E86" w:rsidRPr="00BC5F8D" w:rsidRDefault="00787E86" w:rsidP="00787E86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3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309A4BC1" w14:textId="77777777" w:rsidR="00787E86" w:rsidRPr="00BC5F8D" w:rsidRDefault="00787E86" w:rsidP="00787E86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3"/>
    <w:p w14:paraId="2A58E87B" w14:textId="77777777" w:rsidR="00787E86" w:rsidRPr="00BC5F8D" w:rsidRDefault="00787E86" w:rsidP="00787E86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2FDB8775" w14:textId="77777777" w:rsidR="00787E86" w:rsidRPr="00BC5F8D" w:rsidRDefault="00787E86" w:rsidP="00787E86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13E86601" w14:textId="77777777" w:rsidR="00787E86" w:rsidRPr="009D488A" w:rsidRDefault="00787E86" w:rsidP="00787E86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34D9ADDB" w14:textId="77777777" w:rsidR="009D488A" w:rsidRDefault="009D488A" w:rsidP="009D488A">
      <w:pPr>
        <w:numPr>
          <w:ilvl w:val="0"/>
          <w:numId w:val="10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79C77B04" w14:textId="19617374" w:rsidR="009D488A" w:rsidRPr="009D488A" w:rsidRDefault="009D488A" w:rsidP="009D488A">
      <w:pPr>
        <w:numPr>
          <w:ilvl w:val="0"/>
          <w:numId w:val="10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Legii nr. 255/2010 privind exproprierea pentru cauză de utilitate publică, necesară realizării unor obiective de interes național, județean şi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559DE750" w14:textId="77777777" w:rsidR="00787E86" w:rsidRPr="00BC5F8D" w:rsidRDefault="00787E86" w:rsidP="00787E86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25BFD5AF" w14:textId="77777777" w:rsidR="00787E86" w:rsidRPr="00BC5F8D" w:rsidRDefault="00787E86" w:rsidP="008F2B29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BC5F8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BC5F8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ulterioare,</w:t>
      </w:r>
    </w:p>
    <w:p w14:paraId="4B756A73" w14:textId="77777777" w:rsidR="00787E86" w:rsidRDefault="00787E86" w:rsidP="00787E86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39BCD093" w14:textId="77777777" w:rsidR="008F2B29" w:rsidRDefault="008F2B29" w:rsidP="00787E86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0D5EFB90" w14:textId="77777777" w:rsidR="008F2B29" w:rsidRDefault="008F2B29" w:rsidP="00787E86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26F6504" w14:textId="77777777" w:rsidR="008F2B29" w:rsidRDefault="008F2B29" w:rsidP="00787E86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63EB36C3" w14:textId="77777777" w:rsidR="008F2B29" w:rsidRPr="00BC5F8D" w:rsidRDefault="008F2B29" w:rsidP="00787E86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2818961" w14:textId="77777777" w:rsidR="00787E86" w:rsidRPr="00BC5F8D" w:rsidRDefault="00787E86" w:rsidP="00787E86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6E8032A4" w14:textId="77777777" w:rsidR="00787E86" w:rsidRPr="00BC5F8D" w:rsidRDefault="00787E86" w:rsidP="00787E8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H o t ă r ă </w:t>
      </w:r>
      <w:proofErr w:type="spellStart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4723A6B4" w14:textId="77777777" w:rsidR="00787E86" w:rsidRPr="00BC5F8D" w:rsidRDefault="00787E86" w:rsidP="00787E86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3DBF1B3C" w14:textId="38E0C6D2" w:rsidR="00787E86" w:rsidRPr="009E418B" w:rsidRDefault="00787E86" w:rsidP="009E418B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reabilitare conduct</w:t>
      </w:r>
      <w:r w:rsidR="005612B7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de apă strada </w:t>
      </w:r>
      <w:r w:rsidR="009E418B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Ciocanului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6784B073" w14:textId="77777777" w:rsidR="00787E86" w:rsidRPr="00BC5F8D" w:rsidRDefault="00787E86" w:rsidP="00787E86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8721BF1" w14:textId="77777777" w:rsidR="00787E86" w:rsidRPr="00BC5F8D" w:rsidRDefault="00787E86" w:rsidP="00787E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CA6E987" w14:textId="2B30DBCE" w:rsidR="00787E86" w:rsidRPr="00BC5F8D" w:rsidRDefault="00787E86" w:rsidP="00787E86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C930A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– Varianta A</w:t>
      </w:r>
    </w:p>
    <w:p w14:paraId="2A59DF59" w14:textId="77777777" w:rsidR="00787E86" w:rsidRPr="00BC5F8D" w:rsidRDefault="00787E86" w:rsidP="00787E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4DA242F" w14:textId="77777777" w:rsidR="00787E86" w:rsidRPr="00BC5F8D" w:rsidRDefault="00787E86" w:rsidP="00787E86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4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4FAB0A85" w14:textId="5ABBA1A0" w:rsidR="00787E86" w:rsidRPr="00BC5F8D" w:rsidRDefault="00787E86" w:rsidP="00787E8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F170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495.008,28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6FBF7C49" w14:textId="2DB16A5F" w:rsidR="00787E86" w:rsidRPr="00BC5F8D" w:rsidRDefault="00787E86" w:rsidP="00787E86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F170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598.261,31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200FF2E9" w14:textId="77777777" w:rsidR="00787E86" w:rsidRPr="00BC5F8D" w:rsidRDefault="00787E86" w:rsidP="00787E86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EE687D3" w14:textId="71D45321" w:rsidR="00787E86" w:rsidRPr="00BC5F8D" w:rsidRDefault="00787E86" w:rsidP="00787E86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="00F170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02.470,49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0CF55F74" w14:textId="4F74111B" w:rsidR="00787E86" w:rsidRPr="00BC5F8D" w:rsidRDefault="00787E86" w:rsidP="00787E86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F170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365.989,30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4"/>
    </w:p>
    <w:p w14:paraId="3C5BA8A7" w14:textId="77777777" w:rsidR="00787E86" w:rsidRPr="00BC5F8D" w:rsidRDefault="00787E86" w:rsidP="00787E86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361DB66" w14:textId="77777777" w:rsidR="00787E86" w:rsidRPr="00BC5F8D" w:rsidRDefault="00787E86" w:rsidP="00787E86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7C2A8B87" w14:textId="52AC9C17" w:rsidR="00787E86" w:rsidRPr="00AE1CA8" w:rsidRDefault="00787E86" w:rsidP="00787E8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</w:rPr>
        <w:tab/>
        <w:t xml:space="preserve">  </w:t>
      </w:r>
      <w:r w:rsidRPr="00BC5F8D">
        <w:rPr>
          <w:rFonts w:ascii="Times New Roman" w:hAnsi="Times New Roman" w:cs="Times New Roman"/>
          <w:sz w:val="24"/>
          <w:szCs w:val="24"/>
        </w:rPr>
        <w:t>PEHD Pn10 SDR17 conducta De 110 mm – L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F1709A">
        <w:rPr>
          <w:rFonts w:ascii="Times New Roman" w:hAnsi="Times New Roman" w:cs="Times New Roman"/>
          <w:b/>
          <w:bCs/>
          <w:sz w:val="24"/>
          <w:szCs w:val="24"/>
        </w:rPr>
        <w:t>208</w:t>
      </w:r>
      <w:r w:rsidRPr="00AE1CA8">
        <w:rPr>
          <w:rFonts w:ascii="Times New Roman" w:hAnsi="Times New Roman" w:cs="Times New Roman"/>
          <w:b/>
          <w:bCs/>
          <w:sz w:val="24"/>
          <w:szCs w:val="24"/>
        </w:rPr>
        <w:t xml:space="preserve"> ml</w:t>
      </w:r>
    </w:p>
    <w:p w14:paraId="0737B215" w14:textId="253AC366" w:rsidR="00787E86" w:rsidRPr="00BC5F8D" w:rsidRDefault="00787E86" w:rsidP="00787E86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Branșamente de apa potabila – </w:t>
      </w:r>
      <w:r w:rsidR="00F1709A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BC5F8D">
        <w:rPr>
          <w:rFonts w:ascii="Times New Roman" w:hAnsi="Times New Roman" w:cs="Times New Roman"/>
          <w:b/>
          <w:bCs/>
          <w:sz w:val="24"/>
          <w:szCs w:val="24"/>
        </w:rPr>
        <w:t xml:space="preserve"> buc</w:t>
      </w:r>
    </w:p>
    <w:p w14:paraId="7EB782CD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6121F4FF" w14:textId="51F8EE78" w:rsidR="00787E86" w:rsidRPr="00BC5F8D" w:rsidRDefault="00787E86" w:rsidP="00787E8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</w:t>
      </w:r>
      <w:r w:rsidR="00F1709A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Ciocanului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6EC0C4A8" w14:textId="18F4439E" w:rsidR="00787E86" w:rsidRPr="00BC5F8D" w:rsidRDefault="00787E86" w:rsidP="00787E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și Direcția Economică. </w:t>
      </w:r>
    </w:p>
    <w:p w14:paraId="7445620E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24CFAB33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5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4DE77D99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44CA27A8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1A60200A" w14:textId="77777777" w:rsidR="00787E86" w:rsidRPr="00BC5F8D" w:rsidRDefault="00787E86" w:rsidP="00787E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5"/>
    <w:p w14:paraId="74B9E876" w14:textId="77777777" w:rsidR="00787E86" w:rsidRPr="00BC5F8D" w:rsidRDefault="00787E86" w:rsidP="00787E86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B17E5FD" w14:textId="77777777" w:rsidR="00787E86" w:rsidRPr="00BC5F8D" w:rsidRDefault="00787E86" w:rsidP="00787E86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7EDEDCC5" w14:textId="77777777" w:rsidR="00787E86" w:rsidRPr="00BC5F8D" w:rsidRDefault="00787E86" w:rsidP="00787E86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46C864CE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10D01AC4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A9F8235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452FD26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EC6891A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1866C4F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CF5DF93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F8EF22E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9ED9838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AF55716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11AD06B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3197855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0D9C25A" w14:textId="77777777" w:rsidR="00787E86" w:rsidRPr="00BC5F8D" w:rsidRDefault="00787E86" w:rsidP="00787E86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D01AD06" w14:textId="77777777" w:rsidR="00787E86" w:rsidRPr="007C2F63" w:rsidRDefault="00787E86" w:rsidP="00787E86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6074CF8C" w14:textId="77777777" w:rsidR="00E252EE" w:rsidRDefault="00E252EE"/>
    <w:sectPr w:rsidR="00E252EE" w:rsidSect="00787E86">
      <w:pgSz w:w="11906" w:h="16838"/>
      <w:pgMar w:top="993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2"/>
  </w:num>
  <w:num w:numId="4" w16cid:durableId="1818105933">
    <w:abstractNumId w:val="0"/>
  </w:num>
  <w:num w:numId="5" w16cid:durableId="1335375207">
    <w:abstractNumId w:val="7"/>
  </w:num>
  <w:num w:numId="6" w16cid:durableId="2019504843">
    <w:abstractNumId w:val="5"/>
  </w:num>
  <w:num w:numId="7" w16cid:durableId="2117940633">
    <w:abstractNumId w:val="6"/>
  </w:num>
  <w:num w:numId="8" w16cid:durableId="533035995">
    <w:abstractNumId w:val="4"/>
  </w:num>
  <w:num w:numId="9" w16cid:durableId="75368831">
    <w:abstractNumId w:val="3"/>
  </w:num>
  <w:num w:numId="10" w16cid:durableId="5330047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E86"/>
    <w:rsid w:val="001A4C99"/>
    <w:rsid w:val="00404D6D"/>
    <w:rsid w:val="005612B7"/>
    <w:rsid w:val="00787E86"/>
    <w:rsid w:val="007C4C77"/>
    <w:rsid w:val="007E537C"/>
    <w:rsid w:val="008F2B29"/>
    <w:rsid w:val="008F38D9"/>
    <w:rsid w:val="009D488A"/>
    <w:rsid w:val="009E418B"/>
    <w:rsid w:val="00AB72D9"/>
    <w:rsid w:val="00AD3B7A"/>
    <w:rsid w:val="00C82A1C"/>
    <w:rsid w:val="00C930AC"/>
    <w:rsid w:val="00D800B2"/>
    <w:rsid w:val="00E252EE"/>
    <w:rsid w:val="00EF7DA9"/>
    <w:rsid w:val="00F1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40067"/>
  <w15:chartTrackingRefBased/>
  <w15:docId w15:val="{0CB0D8FB-5D55-4FBD-9469-30845FB01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E86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E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E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E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E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E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E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E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E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E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E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E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E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E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E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E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E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E86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787E86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787E86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787E86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787E86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787E86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2308</Words>
  <Characters>13157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2026-07-02T12:14:00Z</cp:lastPrinted>
  <dcterms:created xsi:type="dcterms:W3CDTF">2026-07-02T10:27:00Z</dcterms:created>
  <dcterms:modified xsi:type="dcterms:W3CDTF">2026-07-08T12:02:00Z</dcterms:modified>
</cp:coreProperties>
</file>